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87" w:rsidRPr="00D14887" w:rsidRDefault="00D14887" w:rsidP="00D14887">
      <w:pPr>
        <w:shd w:val="clear" w:color="auto" w:fill="FFFFFF"/>
        <w:spacing w:after="161" w:line="240" w:lineRule="auto"/>
        <w:outlineLvl w:val="0"/>
        <w:rPr>
          <w:rFonts w:ascii="Times New Roman" w:eastAsia="Times New Roman" w:hAnsi="Times New Roman" w:cs="Times New Roman"/>
          <w:color w:val="1C4A51"/>
          <w:kern w:val="36"/>
          <w:sz w:val="42"/>
          <w:szCs w:val="42"/>
        </w:rPr>
      </w:pPr>
      <w:r w:rsidRPr="00D14887">
        <w:rPr>
          <w:rFonts w:ascii="Times New Roman" w:eastAsia="Times New Roman" w:hAnsi="Times New Roman" w:cs="Times New Roman"/>
          <w:color w:val="1C4A51"/>
          <w:kern w:val="36"/>
          <w:sz w:val="42"/>
          <w:szCs w:val="42"/>
        </w:rPr>
        <w:t>Уведомления о проведении осмотров</w:t>
      </w:r>
    </w:p>
    <w:p w:rsidR="00D14887" w:rsidRPr="00D14887" w:rsidRDefault="00D14887" w:rsidP="00D148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D14887">
        <w:rPr>
          <w:rFonts w:ascii="Times New Roman" w:eastAsia="Times New Roman" w:hAnsi="Times New Roman" w:cs="Times New Roman"/>
          <w:color w:val="3C3C3C"/>
          <w:sz w:val="26"/>
          <w:szCs w:val="26"/>
        </w:rPr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D14887" w:rsidRPr="00D14887" w:rsidRDefault="00D14887" w:rsidP="00D1488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</w:rPr>
      </w:pPr>
      <w:r w:rsidRPr="00D14887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Просим правообладателя (собственника) указанного объекта недвижимости  обеспечить доступ к объекту и </w:t>
      </w:r>
      <w:proofErr w:type="gramStart"/>
      <w:r w:rsidRPr="00D14887">
        <w:rPr>
          <w:rFonts w:ascii="Times New Roman" w:eastAsia="Times New Roman" w:hAnsi="Times New Roman" w:cs="Times New Roman"/>
          <w:color w:val="3C3C3C"/>
          <w:sz w:val="26"/>
          <w:szCs w:val="26"/>
        </w:rPr>
        <w:t>предоставить документы</w:t>
      </w:r>
      <w:proofErr w:type="gramEnd"/>
      <w:r w:rsidRPr="00D14887">
        <w:rPr>
          <w:rFonts w:ascii="Times New Roman" w:eastAsia="Times New Roman" w:hAnsi="Times New Roman" w:cs="Times New Roman"/>
          <w:color w:val="3C3C3C"/>
          <w:sz w:val="26"/>
          <w:szCs w:val="26"/>
        </w:rPr>
        <w:t>, подтверждающие право собственности.</w:t>
      </w:r>
    </w:p>
    <w:tbl>
      <w:tblPr>
        <w:tblW w:w="8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536"/>
        <w:gridCol w:w="6946"/>
      </w:tblGrid>
      <w:tr w:rsidR="00AC07FA" w:rsidRPr="00D14887" w:rsidTr="00AC07FA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7FA" w:rsidRPr="00D14887" w:rsidRDefault="00AC07FA" w:rsidP="00D1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 w:rsidRPr="00D14887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№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7FA" w:rsidRPr="00D14887" w:rsidRDefault="00AC07FA" w:rsidP="00D1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 w:rsidRPr="00D14887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Дата и время проведения осмотра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7FA" w:rsidRPr="00D14887" w:rsidRDefault="00AC07FA" w:rsidP="00D1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</w:rPr>
            </w:pPr>
            <w:r w:rsidRPr="00D14887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Объект недвижимости, в отношении которого будет проводиться осмотр</w:t>
            </w:r>
          </w:p>
        </w:tc>
      </w:tr>
      <w:tr w:rsidR="00AC07FA" w:rsidRPr="00D14887" w:rsidTr="00AC07FA">
        <w:trPr>
          <w:trHeight w:val="952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7FA" w:rsidRPr="00D14887" w:rsidRDefault="00AC07FA" w:rsidP="00D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7FA" w:rsidRDefault="00A32E6D" w:rsidP="00D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28.04.2023</w:t>
            </w:r>
          </w:p>
          <w:p w:rsidR="00AC07FA" w:rsidRPr="00D14887" w:rsidRDefault="00A32E6D" w:rsidP="00D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С 10.00 до 10</w:t>
            </w:r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.30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7FA" w:rsidRPr="00D14887" w:rsidRDefault="00A32E6D" w:rsidP="00A3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Здание: 56:19:0801</w:t>
            </w:r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001: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24, п</w:t>
            </w:r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Нагорный</w:t>
            </w:r>
            <w:proofErr w:type="gramEnd"/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Степная</w:t>
            </w:r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д.</w:t>
            </w:r>
            <w:r w:rsidR="009159C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5</w:t>
            </w:r>
          </w:p>
        </w:tc>
      </w:tr>
      <w:tr w:rsidR="00AC07FA" w:rsidRPr="00D14887" w:rsidTr="00AC07FA">
        <w:trPr>
          <w:trHeight w:val="1094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7FA" w:rsidRPr="00D14887" w:rsidRDefault="00AC07FA" w:rsidP="00D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7FA" w:rsidRDefault="0030615B" w:rsidP="00AC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28.04.2023</w:t>
            </w:r>
          </w:p>
          <w:p w:rsidR="00AC07FA" w:rsidRPr="00D14887" w:rsidRDefault="00A32E6D" w:rsidP="00AC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С 10.30 до 11</w:t>
            </w:r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.00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7FA" w:rsidRPr="00D14887" w:rsidRDefault="00A32E6D" w:rsidP="00A3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Здание: 56:19:0801</w:t>
            </w:r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001: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27 , п</w:t>
            </w:r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Нагорный</w:t>
            </w:r>
            <w:proofErr w:type="gramEnd"/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Степная </w:t>
            </w:r>
            <w:r w:rsidR="00AC07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13</w:t>
            </w:r>
          </w:p>
        </w:tc>
      </w:tr>
      <w:tr w:rsidR="00A32E6D" w:rsidRPr="00D14887" w:rsidTr="00AC07FA">
        <w:trPr>
          <w:trHeight w:val="1094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E6D" w:rsidRDefault="00A32E6D" w:rsidP="00D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E6D" w:rsidRPr="00A32E6D" w:rsidRDefault="0030615B" w:rsidP="00A3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28.04.2023</w:t>
            </w:r>
          </w:p>
          <w:p w:rsidR="00A32E6D" w:rsidRDefault="00A32E6D" w:rsidP="00A3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С 11.00 до 11.3</w:t>
            </w:r>
            <w:r w:rsidRPr="00A32E6D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E6D" w:rsidRDefault="00A32E6D" w:rsidP="003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Здание: 56:19:0801001:28</w:t>
            </w:r>
            <w:r w:rsidRPr="00A32E6D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, п. </w:t>
            </w:r>
            <w:proofErr w:type="gramStart"/>
            <w:r w:rsidRPr="00A32E6D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Нагорный</w:t>
            </w:r>
            <w:proofErr w:type="gramEnd"/>
            <w:r w:rsidRPr="00A32E6D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ул. Степная д.</w:t>
            </w:r>
            <w:r w:rsid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6</w:t>
            </w:r>
          </w:p>
        </w:tc>
      </w:tr>
      <w:tr w:rsidR="0030615B" w:rsidRPr="00D14887" w:rsidTr="00AC07FA">
        <w:trPr>
          <w:trHeight w:val="1094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15B" w:rsidRDefault="000136FA" w:rsidP="00D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15B" w:rsidRPr="0030615B" w:rsidRDefault="0030615B" w:rsidP="003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28.04.2023</w:t>
            </w:r>
          </w:p>
          <w:p w:rsidR="0030615B" w:rsidRDefault="000136FA" w:rsidP="0001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С 11</w:t>
            </w:r>
            <w:r w:rsidR="0030615B"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.30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</w:t>
            </w:r>
            <w:r w:rsidR="0030615B"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.00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15B" w:rsidRDefault="0030615B" w:rsidP="0001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Здание: 56:19:0801001:30 , п. </w:t>
            </w:r>
            <w:proofErr w:type="gramStart"/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Нагорный</w:t>
            </w:r>
            <w:proofErr w:type="gramEnd"/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ул. Сте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пная  д.</w:t>
            </w:r>
            <w:r w:rsidR="000136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7</w:t>
            </w:r>
          </w:p>
        </w:tc>
      </w:tr>
      <w:tr w:rsidR="00A32E6D" w:rsidRPr="00D14887" w:rsidTr="00AC07FA">
        <w:trPr>
          <w:trHeight w:val="1094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E6D" w:rsidRDefault="000136FA" w:rsidP="00D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E6D" w:rsidRPr="00A32E6D" w:rsidRDefault="0030615B" w:rsidP="00A3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28.04.2023</w:t>
            </w:r>
          </w:p>
          <w:p w:rsidR="00A32E6D" w:rsidRDefault="000136FA" w:rsidP="00A3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С 12.0</w:t>
            </w:r>
            <w:r w:rsidR="00A32E6D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0 до 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.3</w:t>
            </w:r>
            <w:r w:rsidR="00A32E6D" w:rsidRPr="00A32E6D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E6D" w:rsidRDefault="0030615B" w:rsidP="003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Здание: 56:19:0801001:29</w:t>
            </w: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, п. </w:t>
            </w:r>
            <w:proofErr w:type="gramStart"/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Нагорный</w:t>
            </w:r>
            <w:proofErr w:type="gramEnd"/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Луговая</w:t>
            </w: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4</w:t>
            </w:r>
          </w:p>
        </w:tc>
      </w:tr>
      <w:tr w:rsidR="0030615B" w:rsidRPr="00D14887" w:rsidTr="00AC07FA">
        <w:trPr>
          <w:trHeight w:val="1094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15B" w:rsidRDefault="000136FA" w:rsidP="00D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6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15B" w:rsidRPr="0030615B" w:rsidRDefault="0030615B" w:rsidP="003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28.04.2023</w:t>
            </w:r>
          </w:p>
          <w:p w:rsidR="0030615B" w:rsidRDefault="0030615B" w:rsidP="003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С 12</w:t>
            </w:r>
            <w:r w:rsidR="000136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.30 до 13.0</w:t>
            </w: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15B" w:rsidRDefault="0030615B" w:rsidP="003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Здание: 56:19:0801001: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25</w:t>
            </w: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, п. </w:t>
            </w:r>
            <w:proofErr w:type="gramStart"/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Нагорный</w:t>
            </w:r>
            <w:proofErr w:type="gramEnd"/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Полевая д.1</w:t>
            </w:r>
          </w:p>
        </w:tc>
      </w:tr>
      <w:tr w:rsidR="0030615B" w:rsidRPr="00D14887" w:rsidTr="00AC07FA">
        <w:trPr>
          <w:trHeight w:val="1094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15B" w:rsidRDefault="0005562B" w:rsidP="00D1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7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15B" w:rsidRPr="0030615B" w:rsidRDefault="0030615B" w:rsidP="003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28.04.2023</w:t>
            </w:r>
          </w:p>
          <w:p w:rsidR="0030615B" w:rsidRDefault="0030615B" w:rsidP="0001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С 1</w:t>
            </w:r>
            <w:r w:rsidR="000136FA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3.00 до 13</w:t>
            </w:r>
            <w:r w:rsidRPr="0030615B"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.30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15B" w:rsidRDefault="0030615B" w:rsidP="0030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Здание: 56:19:0801001:26 , п.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>Нагорный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</w:rPr>
              <w:t xml:space="preserve"> ул. Полевая д.2</w:t>
            </w:r>
          </w:p>
        </w:tc>
      </w:tr>
    </w:tbl>
    <w:p w:rsidR="004D35E5" w:rsidRPr="00D14887" w:rsidRDefault="004D35E5" w:rsidP="00D14887"/>
    <w:sectPr w:rsidR="004D35E5" w:rsidRPr="00D14887" w:rsidSect="0040395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87"/>
    <w:rsid w:val="000136FA"/>
    <w:rsid w:val="0005562B"/>
    <w:rsid w:val="0030615B"/>
    <w:rsid w:val="00403954"/>
    <w:rsid w:val="004D35E5"/>
    <w:rsid w:val="008869FA"/>
    <w:rsid w:val="009159CB"/>
    <w:rsid w:val="00A32E6D"/>
    <w:rsid w:val="00AC07FA"/>
    <w:rsid w:val="00D14887"/>
    <w:rsid w:val="00F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4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14887"/>
    <w:rPr>
      <w:b/>
      <w:bCs/>
    </w:rPr>
  </w:style>
  <w:style w:type="paragraph" w:styleId="a6">
    <w:name w:val="Normal (Web)"/>
    <w:basedOn w:val="a"/>
    <w:uiPriority w:val="99"/>
    <w:unhideWhenUsed/>
    <w:rsid w:val="00D1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14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4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14887"/>
    <w:rPr>
      <w:b/>
      <w:bCs/>
    </w:rPr>
  </w:style>
  <w:style w:type="paragraph" w:styleId="a6">
    <w:name w:val="Normal (Web)"/>
    <w:basedOn w:val="a"/>
    <w:uiPriority w:val="99"/>
    <w:unhideWhenUsed/>
    <w:rsid w:val="00D1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14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x</cp:lastModifiedBy>
  <cp:revision>3</cp:revision>
  <cp:lastPrinted>2022-03-14T05:00:00Z</cp:lastPrinted>
  <dcterms:created xsi:type="dcterms:W3CDTF">2023-04-26T07:13:00Z</dcterms:created>
  <dcterms:modified xsi:type="dcterms:W3CDTF">2023-04-26T07:16:00Z</dcterms:modified>
</cp:coreProperties>
</file>